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12687C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12687C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12687C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12687C" w14:paraId="5DA17833" w14:textId="77777777" w:rsidTr="00E1768C">
        <w:tc>
          <w:tcPr>
            <w:tcW w:w="9016" w:type="dxa"/>
          </w:tcPr>
          <w:p w14:paraId="226BEE79" w14:textId="77B799A4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</w:rPr>
            </w:pPr>
            <w:r w:rsidRPr="005A06B3">
              <w:rPr>
                <w:rFonts w:ascii="Arial" w:hAnsi="Arial" w:cs="Arial"/>
              </w:rPr>
              <w:t>The nominated</w:t>
            </w:r>
            <w:r w:rsidRPr="005A06B3">
              <w:rPr>
                <w:rFonts w:ascii="Arial" w:hAnsi="Arial" w:cs="Arial"/>
                <w:b/>
                <w:bCs/>
                <w:u w:val="single"/>
              </w:rPr>
              <w:t xml:space="preserve"> project</w:t>
            </w:r>
            <w:r w:rsidRPr="005A06B3">
              <w:rPr>
                <w:rFonts w:ascii="Arial" w:hAnsi="Arial" w:cs="Arial"/>
              </w:rPr>
              <w:t xml:space="preserve"> must have: </w:t>
            </w:r>
          </w:p>
          <w:p w14:paraId="21A85EC4" w14:textId="3673F2E3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resolved a/several complex municipal issue/s </w:t>
            </w:r>
            <w:r w:rsidRPr="005A06B3">
              <w:rPr>
                <w:rFonts w:ascii="Arial" w:hAnsi="Arial" w:cs="Arial"/>
                <w:i/>
                <w:iCs/>
              </w:rPr>
              <w:t>– E.g. involved many parties, took great effort, time, and coordination to resolve</w:t>
            </w:r>
            <w:r w:rsidRPr="005A06B3">
              <w:rPr>
                <w:rFonts w:ascii="Arial" w:hAnsi="Arial" w:cs="Arial"/>
              </w:rPr>
              <w:t>;</w:t>
            </w:r>
          </w:p>
          <w:p w14:paraId="534851A1" w14:textId="77777777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  <w:color w:val="000000"/>
              </w:rPr>
              <w:t xml:space="preserve">delivered an i) impactful, (ii) sustainable, (iii) effective solution; and </w:t>
            </w:r>
          </w:p>
          <w:p w14:paraId="187071D2" w14:textId="77777777" w:rsidR="005A06B3" w:rsidRPr="005A06B3" w:rsidRDefault="005A06B3" w:rsidP="005A06B3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  <w:color w:val="000000"/>
              </w:rPr>
              <w:t>demonstrated active community participation and strong ground-up effort</w:t>
            </w:r>
            <w:r w:rsidRPr="005A06B3">
              <w:rPr>
                <w:rFonts w:ascii="Arial" w:hAnsi="Arial" w:cs="Arial"/>
              </w:rPr>
              <w:t xml:space="preserve"> – </w:t>
            </w:r>
            <w:r w:rsidRPr="005A06B3">
              <w:rPr>
                <w:rFonts w:ascii="Arial" w:hAnsi="Arial" w:cs="Arial"/>
                <w:i/>
                <w:iCs/>
              </w:rPr>
              <w:t>E.g. the initiative was started, developed, and implemented by members of the community</w:t>
            </w:r>
            <w:r w:rsidRPr="005A06B3">
              <w:rPr>
                <w:rFonts w:ascii="Arial" w:hAnsi="Arial" w:cs="Arial"/>
                <w:color w:val="000000"/>
              </w:rPr>
              <w:t>.</w:t>
            </w:r>
          </w:p>
          <w:p w14:paraId="2CCB4115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8C9A86" w14:textId="23674CB6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5A06B3">
              <w:rPr>
                <w:rFonts w:ascii="Arial" w:hAnsi="Arial" w:cs="Arial"/>
              </w:rPr>
              <w:t xml:space="preserve">The team can be community </w:t>
            </w:r>
            <w:r w:rsidRPr="005A06B3">
              <w:rPr>
                <w:rFonts w:ascii="Arial" w:hAnsi="Arial" w:cs="Arial"/>
                <w:color w:val="000000"/>
              </w:rPr>
              <w:t>partners (</w:t>
            </w:r>
            <w:r w:rsidRPr="005A06B3">
              <w:rPr>
                <w:rFonts w:ascii="Arial" w:hAnsi="Arial" w:cs="Arial"/>
              </w:rPr>
              <w:t>members of grassroots organisations, members of public, civic groups, etc.)</w:t>
            </w:r>
            <w:r w:rsidRPr="005A06B3">
              <w:rPr>
                <w:rFonts w:ascii="Arial" w:hAnsi="Arial" w:cs="Arial"/>
                <w:color w:val="000000"/>
              </w:rPr>
              <w:t>, Partner Agencies and/or Town Councils who worked together to improve the living environment</w:t>
            </w:r>
            <w:r w:rsidRPr="005A06B3">
              <w:rPr>
                <w:rFonts w:ascii="Arial" w:hAnsi="Arial" w:cs="Arial"/>
              </w:rPr>
              <w:t>.</w:t>
            </w:r>
          </w:p>
          <w:p w14:paraId="4CF694D8" w14:textId="77777777" w:rsidR="005A06B3" w:rsidRPr="005A06B3" w:rsidRDefault="005A06B3" w:rsidP="005A06B3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0910BCA2" w14:textId="2AB8FB2F" w:rsid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Each nomination should not have more than 12 members in total; and not more than 5 officers from each agency/organisation. </w:t>
            </w:r>
          </w:p>
          <w:p w14:paraId="15891650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2213DEF" w14:textId="288C2E1A" w:rsid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>Service accolades and commendations from external parties would be a bonus.</w:t>
            </w:r>
          </w:p>
          <w:p w14:paraId="24D175A9" w14:textId="77777777" w:rsidR="005A06B3" w:rsidRPr="005A06B3" w:rsidRDefault="005A06B3" w:rsidP="005A06B3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051E4AC" w14:textId="6CB6A551" w:rsidR="005A06B3" w:rsidRPr="005A06B3" w:rsidRDefault="005A06B3" w:rsidP="005A06B3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5A06B3">
              <w:rPr>
                <w:rFonts w:ascii="Arial" w:hAnsi="Arial" w:cs="Arial"/>
              </w:rPr>
              <w:t xml:space="preserve">Qualifying period for nominations: </w:t>
            </w:r>
            <w:r w:rsidRPr="005A06B3">
              <w:rPr>
                <w:rFonts w:ascii="Arial" w:hAnsi="Arial" w:cs="Arial"/>
                <w:color w:val="000000"/>
              </w:rPr>
              <w:t>1 April 202</w:t>
            </w:r>
            <w:r w:rsidR="004845BD">
              <w:rPr>
                <w:rFonts w:ascii="Arial" w:hAnsi="Arial" w:cs="Arial"/>
                <w:color w:val="000000"/>
              </w:rPr>
              <w:t>2</w:t>
            </w:r>
            <w:r w:rsidRPr="005A06B3">
              <w:rPr>
                <w:rFonts w:ascii="Arial" w:hAnsi="Arial" w:cs="Arial"/>
                <w:color w:val="000000"/>
              </w:rPr>
              <w:t xml:space="preserve"> to </w:t>
            </w:r>
            <w:r w:rsidR="004845BD">
              <w:rPr>
                <w:rFonts w:ascii="Arial" w:hAnsi="Arial" w:cs="Arial"/>
                <w:color w:val="000000"/>
              </w:rPr>
              <w:t xml:space="preserve">28 Feb 2023 </w:t>
            </w:r>
            <w:r w:rsidRPr="005A06B3">
              <w:rPr>
                <w:rFonts w:ascii="Arial" w:hAnsi="Arial" w:cs="Arial"/>
              </w:rPr>
              <w:t>(projects should be completed within this period. MSO will, however, consider ongoing projects which may not fall within the qualifying period).</w:t>
            </w:r>
          </w:p>
          <w:p w14:paraId="38FF5F62" w14:textId="77777777" w:rsidR="0012687C" w:rsidRPr="0012687C" w:rsidRDefault="0012687C" w:rsidP="0012687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442F1766" w14:textId="77777777" w:rsidR="00E1768C" w:rsidRPr="0012687C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lastRenderedPageBreak/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77777777" w:rsidR="00E1768C" w:rsidRPr="00EE2D44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12687C" w:rsidRPr="001F385F" w14:paraId="4711C926" w14:textId="77777777" w:rsidTr="009B26D2">
              <w:tc>
                <w:tcPr>
                  <w:tcW w:w="6014" w:type="dxa"/>
                </w:tcPr>
                <w:p w14:paraId="3D291FC9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6DB52860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59DADA38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3BF26D30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5E5391EB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12687C" w:rsidRPr="001F385F" w14:paraId="21AFEF16" w14:textId="77777777" w:rsidTr="009B26D2">
              <w:tc>
                <w:tcPr>
                  <w:tcW w:w="6014" w:type="dxa"/>
                </w:tcPr>
                <w:p w14:paraId="105E9C69" w14:textId="19F58B8E" w:rsidR="0012687C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54692D11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61F2C336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Disamenities to residents (e.g. public safety issues like cracked wall, potholes, flooding, vectors, obstruction, illegal parking, illegal smoking, animal issues, mosquitoes, rodents)</w:t>
                  </w:r>
                </w:p>
                <w:p w14:paraId="3937C6E2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(e.g. lifts, playground, common areas)</w:t>
                  </w:r>
                </w:p>
                <w:p w14:paraId="2BD5A4E5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(e.g. cleanliness, unmaintained greenery)</w:t>
                  </w:r>
                </w:p>
                <w:p w14:paraId="3E23A209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80BF9A0" w14:textId="77777777" w:rsidR="008758EE" w:rsidRPr="008A6AFE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7E745E77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158F86F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5D3FA83E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6E263E45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4C2FBE8C" w14:textId="77777777" w:rsidR="008758EE" w:rsidRPr="008A6AFE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5F3A364D" w14:textId="77777777" w:rsidR="0012687C" w:rsidRDefault="008758EE" w:rsidP="008758EE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34548222" w14:textId="7D4F1DE1" w:rsidR="008758EE" w:rsidRPr="008758EE" w:rsidRDefault="008758EE" w:rsidP="008758EE">
                  <w:pPr>
                    <w:pStyle w:val="NoSpacing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1119E9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101BC508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14627F07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845BD" w:rsidRPr="001F385F" w14:paraId="1AC1177E" w14:textId="77777777" w:rsidTr="009B26D2">
              <w:tc>
                <w:tcPr>
                  <w:tcW w:w="6014" w:type="dxa"/>
                </w:tcPr>
                <w:p w14:paraId="623A4B45" w14:textId="77777777" w:rsidR="004845BD" w:rsidRPr="00EE2D44" w:rsidRDefault="004845BD" w:rsidP="004845BD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Have you notified the nominated officer(s) and the QSM(s) of their agency(s)?</w:t>
                  </w:r>
                </w:p>
                <w:p w14:paraId="279F5F3A" w14:textId="77777777" w:rsidR="004845BD" w:rsidRPr="001F385F" w:rsidRDefault="004845BD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814F6D5" w14:textId="77777777" w:rsidR="004845BD" w:rsidRPr="001F385F" w:rsidRDefault="004845BD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74E1D26" w14:textId="77777777" w:rsidR="004845BD" w:rsidRPr="001F385F" w:rsidRDefault="004845BD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2F2E9439" w14:textId="77777777" w:rsidTr="009B26D2">
              <w:tc>
                <w:tcPr>
                  <w:tcW w:w="6014" w:type="dxa"/>
                </w:tcPr>
                <w:p w14:paraId="7573D3AA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778C1531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416037E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B90DB01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8758EE" w:rsidRPr="001F385F" w14:paraId="68F1CD71" w14:textId="77777777" w:rsidTr="009B26D2">
              <w:tc>
                <w:tcPr>
                  <w:tcW w:w="6014" w:type="dxa"/>
                </w:tcPr>
                <w:p w14:paraId="7C6624C5" w14:textId="33425711" w:rsidR="008758EE" w:rsidRPr="008758EE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(</w:t>
                  </w:r>
                  <w:r w:rsidRPr="008758EE">
                    <w:rPr>
                      <w:rFonts w:ascii="Arial" w:hAnsi="Arial" w:cs="Arial"/>
                      <w:i/>
                      <w:iCs/>
                    </w:rPr>
                    <w:t>For nomination submitted by agencies/town councils</w:t>
                  </w:r>
                  <w:r>
                    <w:rPr>
                      <w:rFonts w:ascii="Arial" w:hAnsi="Arial" w:cs="Arial"/>
                      <w:i/>
                      <w:iCs/>
                    </w:rPr>
                    <w:t>)</w:t>
                  </w:r>
                </w:p>
                <w:p w14:paraId="2E2D86ED" w14:textId="239E0678" w:rsidR="008758EE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1B7EA4C" w14:textId="77777777" w:rsidR="008758EE" w:rsidRPr="00EE2D44" w:rsidRDefault="008758EE" w:rsidP="008758EE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62FCFD06" w14:textId="7AA739ED" w:rsidR="008758EE" w:rsidRPr="001F385F" w:rsidRDefault="008758EE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E83CD96" w14:textId="77777777" w:rsidR="008758EE" w:rsidRPr="001F385F" w:rsidRDefault="008758EE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172B761" w14:textId="77777777" w:rsidR="008758EE" w:rsidRPr="001F385F" w:rsidRDefault="008758EE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4600C97C" w14:textId="77777777" w:rsidTr="009B26D2">
              <w:tc>
                <w:tcPr>
                  <w:tcW w:w="6014" w:type="dxa"/>
                </w:tcPr>
                <w:p w14:paraId="28F9270D" w14:textId="77777777" w:rsidR="0012687C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795BD71D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35878F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426225C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2687C" w:rsidRPr="001F385F" w14:paraId="20C707AF" w14:textId="77777777" w:rsidTr="009B26D2">
              <w:tc>
                <w:tcPr>
                  <w:tcW w:w="6014" w:type="dxa"/>
                </w:tcPr>
                <w:p w14:paraId="273E7E61" w14:textId="602B0AD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Have you read the MSA 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4845BD">
                    <w:rPr>
                      <w:rFonts w:ascii="Arial" w:hAnsi="Arial" w:cs="Arial"/>
                    </w:rPr>
                    <w:t>3</w:t>
                  </w:r>
                  <w:r w:rsidRPr="001F385F">
                    <w:rPr>
                      <w:rFonts w:ascii="Arial" w:hAnsi="Arial" w:cs="Arial"/>
                    </w:rPr>
                    <w:t xml:space="preserve"> FAQs?</w:t>
                  </w:r>
                </w:p>
                <w:p w14:paraId="23830B08" w14:textId="77777777" w:rsidR="0012687C" w:rsidRPr="001F385F" w:rsidRDefault="0012687C" w:rsidP="0012687C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54B09C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5AC3B36B" w14:textId="77777777" w:rsidR="0012687C" w:rsidRPr="001F385F" w:rsidRDefault="0012687C" w:rsidP="0012687C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6EDB8C99" w:rsidR="00B700E1" w:rsidRPr="00EE2D44" w:rsidRDefault="00B700E1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8758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159C5E45" w14:textId="77777777" w:rsidR="009721D6" w:rsidRPr="00EE2D44" w:rsidRDefault="009721D6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721D6" w:rsidRPr="00EE2D44" w14:paraId="6C2D5360" w14:textId="77777777" w:rsidTr="00EE2D44">
        <w:tc>
          <w:tcPr>
            <w:tcW w:w="14170" w:type="dxa"/>
            <w:shd w:val="clear" w:color="auto" w:fill="000000" w:themeFill="text1"/>
          </w:tcPr>
          <w:p w14:paraId="2AD944B3" w14:textId="3DA308BF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</w:p>
        </w:tc>
      </w:tr>
      <w:tr w:rsidR="009721D6" w:rsidRPr="00EE2D44" w14:paraId="58190D02" w14:textId="77777777" w:rsidTr="009721D6">
        <w:tc>
          <w:tcPr>
            <w:tcW w:w="14170" w:type="dxa"/>
          </w:tcPr>
          <w:p w14:paraId="21E48D9A" w14:textId="77777777" w:rsidR="009721D6" w:rsidRPr="00EE2D44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29FCE8CE" w14:textId="77777777" w:rsidR="009721D6" w:rsidRPr="00EE2D44" w:rsidRDefault="009721D6" w:rsidP="009721D6">
      <w:pPr>
        <w:rPr>
          <w:rFonts w:eastAsia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39" w:tblpY="36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693"/>
        <w:gridCol w:w="2127"/>
        <w:gridCol w:w="3543"/>
      </w:tblGrid>
      <w:tr w:rsidR="009721D6" w:rsidRPr="00EE2D44" w14:paraId="0308FA56" w14:textId="77777777" w:rsidTr="00EE2D44">
        <w:trPr>
          <w:trHeight w:val="132"/>
        </w:trPr>
        <w:tc>
          <w:tcPr>
            <w:tcW w:w="14317" w:type="dxa"/>
            <w:gridSpan w:val="5"/>
            <w:shd w:val="clear" w:color="auto" w:fill="000000" w:themeFill="text1"/>
          </w:tcPr>
          <w:p w14:paraId="67CB7308" w14:textId="5BFA14C0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Section D: Nominees’ </w:t>
            </w:r>
            <w:r w:rsidR="001D3BFF"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9721D6" w:rsidRPr="00EE2D44" w14:paraId="67B905BF" w14:textId="77777777" w:rsidTr="009721D6">
        <w:trPr>
          <w:trHeight w:val="132"/>
        </w:trPr>
        <w:tc>
          <w:tcPr>
            <w:tcW w:w="14317" w:type="dxa"/>
            <w:gridSpan w:val="5"/>
            <w:shd w:val="clear" w:color="auto" w:fill="auto"/>
          </w:tcPr>
          <w:p w14:paraId="4A3ED688" w14:textId="75F1CCBF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Nominating Agency/Town Council</w:t>
            </w:r>
            <w:r w:rsidR="00F53684">
              <w:rPr>
                <w:b/>
                <w:sz w:val="22"/>
                <w:szCs w:val="22"/>
              </w:rPr>
              <w:t>/Individual</w:t>
            </w:r>
            <w:r w:rsidRPr="00EE2D4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721D6" w:rsidRPr="00EE2D44" w14:paraId="6F74B1F5" w14:textId="77777777" w:rsidTr="009721D6">
        <w:tc>
          <w:tcPr>
            <w:tcW w:w="14317" w:type="dxa"/>
            <w:gridSpan w:val="5"/>
            <w:shd w:val="clear" w:color="auto" w:fill="auto"/>
          </w:tcPr>
          <w:p w14:paraId="6939F4E4" w14:textId="24982BE3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Nominees’ Particulars</w:t>
            </w:r>
          </w:p>
        </w:tc>
      </w:tr>
      <w:tr w:rsidR="009721D6" w:rsidRPr="00EE2D44" w14:paraId="2AC75F41" w14:textId="77777777" w:rsidTr="009721D6">
        <w:tc>
          <w:tcPr>
            <w:tcW w:w="3686" w:type="dxa"/>
          </w:tcPr>
          <w:p w14:paraId="6ADBE9C1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Names of team members</w:t>
            </w:r>
            <w:r w:rsidRPr="00EE2D4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11A384BB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i/>
                <w:sz w:val="22"/>
                <w:szCs w:val="22"/>
              </w:rPr>
              <w:t>[Underline surname. Pls ensure accuracy as this name (without salutation) will appear on the certificate, and related materials.]</w:t>
            </w:r>
          </w:p>
        </w:tc>
        <w:tc>
          <w:tcPr>
            <w:tcW w:w="2268" w:type="dxa"/>
          </w:tcPr>
          <w:p w14:paraId="4927B7E6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Organisation and </w:t>
            </w:r>
          </w:p>
          <w:p w14:paraId="13C6D4B7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2693" w:type="dxa"/>
          </w:tcPr>
          <w:p w14:paraId="4DDB2202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27" w:type="dxa"/>
          </w:tcPr>
          <w:p w14:paraId="6AB48309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Mobile No</w:t>
            </w:r>
          </w:p>
          <w:p w14:paraId="2A13E815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8BB321D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Email Address</w:t>
            </w:r>
          </w:p>
          <w:p w14:paraId="207E5D20" w14:textId="77777777" w:rsidR="009721D6" w:rsidRPr="00EE2D44" w:rsidRDefault="009721D6" w:rsidP="009721D6">
            <w:pPr>
              <w:rPr>
                <w:i/>
                <w:sz w:val="22"/>
                <w:szCs w:val="22"/>
              </w:rPr>
            </w:pPr>
          </w:p>
        </w:tc>
      </w:tr>
      <w:tr w:rsidR="004845BD" w:rsidRPr="004845BD" w14:paraId="19C6ADD1" w14:textId="77777777" w:rsidTr="009721D6">
        <w:tc>
          <w:tcPr>
            <w:tcW w:w="3686" w:type="dxa"/>
          </w:tcPr>
          <w:p w14:paraId="74683241" w14:textId="63C03223" w:rsidR="004845BD" w:rsidRPr="008758EE" w:rsidRDefault="004845BD" w:rsidP="009721D6">
            <w:pPr>
              <w:rPr>
                <w:bCs/>
                <w:sz w:val="22"/>
                <w:szCs w:val="22"/>
                <w:u w:val="single"/>
              </w:rPr>
            </w:pPr>
            <w:r w:rsidRPr="008758EE">
              <w:rPr>
                <w:bCs/>
                <w:sz w:val="22"/>
                <w:szCs w:val="22"/>
                <w:u w:val="single"/>
              </w:rPr>
              <w:t>Team Leader:</w:t>
            </w:r>
          </w:p>
        </w:tc>
        <w:tc>
          <w:tcPr>
            <w:tcW w:w="2268" w:type="dxa"/>
          </w:tcPr>
          <w:p w14:paraId="5C5CCE57" w14:textId="77777777" w:rsidR="004845BD" w:rsidRPr="004845BD" w:rsidRDefault="004845BD" w:rsidP="009721D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6F64BAA4" w14:textId="77777777" w:rsidR="004845BD" w:rsidRPr="004845BD" w:rsidRDefault="004845BD" w:rsidP="009721D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14:paraId="06591A05" w14:textId="77777777" w:rsidR="004845BD" w:rsidRPr="004845BD" w:rsidRDefault="004845BD" w:rsidP="009721D6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14:paraId="2347EFC9" w14:textId="77777777" w:rsidR="004845BD" w:rsidRPr="004845BD" w:rsidRDefault="004845BD" w:rsidP="009721D6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9721D6" w:rsidRPr="00EE2D44" w14:paraId="6FB56C45" w14:textId="77777777" w:rsidTr="009721D6">
        <w:tc>
          <w:tcPr>
            <w:tcW w:w="3686" w:type="dxa"/>
          </w:tcPr>
          <w:p w14:paraId="3D9E1728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74EB2B8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F0C2C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6C9705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EA6F1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4845BD" w:rsidRPr="004845BD" w14:paraId="5DFA9A9A" w14:textId="77777777" w:rsidTr="009721D6">
        <w:tc>
          <w:tcPr>
            <w:tcW w:w="3686" w:type="dxa"/>
          </w:tcPr>
          <w:p w14:paraId="7732C5D3" w14:textId="21B685F4" w:rsidR="004845BD" w:rsidRPr="008758EE" w:rsidRDefault="004845BD" w:rsidP="009721D6">
            <w:pPr>
              <w:snapToGrid w:val="0"/>
              <w:spacing w:line="288" w:lineRule="auto"/>
              <w:rPr>
                <w:sz w:val="22"/>
                <w:szCs w:val="22"/>
                <w:u w:val="single"/>
              </w:rPr>
            </w:pPr>
            <w:r w:rsidRPr="008758EE">
              <w:rPr>
                <w:sz w:val="22"/>
                <w:szCs w:val="22"/>
                <w:u w:val="single"/>
              </w:rPr>
              <w:t>Team Members:</w:t>
            </w:r>
          </w:p>
        </w:tc>
        <w:tc>
          <w:tcPr>
            <w:tcW w:w="2268" w:type="dxa"/>
          </w:tcPr>
          <w:p w14:paraId="71DC3805" w14:textId="77777777" w:rsidR="004845BD" w:rsidRPr="004845BD" w:rsidRDefault="004845BD" w:rsidP="009721D6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285E0823" w14:textId="77777777" w:rsidR="004845BD" w:rsidRPr="004845BD" w:rsidRDefault="004845BD" w:rsidP="009721D6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14:paraId="3A6AE4FB" w14:textId="77777777" w:rsidR="004845BD" w:rsidRPr="004845BD" w:rsidRDefault="004845BD" w:rsidP="009721D6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14:paraId="31DF48DA" w14:textId="77777777" w:rsidR="004845BD" w:rsidRPr="004845BD" w:rsidRDefault="004845BD" w:rsidP="009721D6">
            <w:pPr>
              <w:snapToGrid w:val="0"/>
              <w:spacing w:line="288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9721D6" w:rsidRPr="00EE2D44" w14:paraId="52475231" w14:textId="77777777" w:rsidTr="009721D6">
        <w:tc>
          <w:tcPr>
            <w:tcW w:w="3686" w:type="dxa"/>
          </w:tcPr>
          <w:p w14:paraId="1E0790E0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234D93F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31C26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FC675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315B17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2EC8742" w14:textId="77777777" w:rsidTr="009721D6">
        <w:tc>
          <w:tcPr>
            <w:tcW w:w="3686" w:type="dxa"/>
          </w:tcPr>
          <w:p w14:paraId="152901B6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613369C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6DB5C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E3A63A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36CE07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B7D18C1" w14:textId="77777777" w:rsidTr="009721D6">
        <w:tc>
          <w:tcPr>
            <w:tcW w:w="3686" w:type="dxa"/>
          </w:tcPr>
          <w:p w14:paraId="670DA7C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1EA24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8C1C3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2246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DEE569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43E1FA4A" w14:textId="77777777" w:rsidTr="009721D6">
        <w:tc>
          <w:tcPr>
            <w:tcW w:w="3686" w:type="dxa"/>
          </w:tcPr>
          <w:p w14:paraId="492B709D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228C225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0DF4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798D4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92D8F5E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4F632FD" w14:textId="77777777" w:rsidTr="009721D6">
        <w:tc>
          <w:tcPr>
            <w:tcW w:w="3686" w:type="dxa"/>
          </w:tcPr>
          <w:p w14:paraId="4F4BCD5C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2A1232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8C19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980E0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5E2D2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63EBE23" w14:textId="77777777" w:rsidTr="009721D6">
        <w:tc>
          <w:tcPr>
            <w:tcW w:w="3686" w:type="dxa"/>
          </w:tcPr>
          <w:p w14:paraId="540EF23E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5C7028A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D4CA1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58AC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7DF229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C7B6201" w14:textId="77777777" w:rsidTr="009721D6">
        <w:tc>
          <w:tcPr>
            <w:tcW w:w="3686" w:type="dxa"/>
          </w:tcPr>
          <w:p w14:paraId="60114943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1234759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9105E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9CC1D8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C53B2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4D6731E" w14:textId="77777777" w:rsidTr="009721D6">
        <w:tc>
          <w:tcPr>
            <w:tcW w:w="3686" w:type="dxa"/>
          </w:tcPr>
          <w:p w14:paraId="546BBB3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43F9C5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1FA87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8F14E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120DD4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04D8F1A1" w14:textId="77777777" w:rsidTr="009721D6">
        <w:tc>
          <w:tcPr>
            <w:tcW w:w="3686" w:type="dxa"/>
          </w:tcPr>
          <w:p w14:paraId="520B1CD1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0F5D4C6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47DF8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74A6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CD739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61E7D4B" w14:textId="77777777" w:rsidTr="009721D6">
        <w:tc>
          <w:tcPr>
            <w:tcW w:w="3686" w:type="dxa"/>
          </w:tcPr>
          <w:p w14:paraId="11BA6BAF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14:paraId="37C1C2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5F302D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C7E56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B9271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40FE86B" w14:textId="77777777" w:rsidTr="009721D6">
        <w:tc>
          <w:tcPr>
            <w:tcW w:w="3686" w:type="dxa"/>
          </w:tcPr>
          <w:p w14:paraId="4AB98674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14:paraId="4A67F2A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D584D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568D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763D07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2F4EC549" w14:textId="5BFC05C0" w:rsidR="009721D6" w:rsidRDefault="009721D6" w:rsidP="00EE2D44">
      <w:pPr>
        <w:pStyle w:val="NoSpacing"/>
      </w:pPr>
    </w:p>
    <w:p w14:paraId="4D28B659" w14:textId="7BF34F5E" w:rsidR="00EE2D44" w:rsidRP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  <w:sectPr w:rsidR="00EE2D44" w:rsidRPr="00EE2D44" w:rsidSect="009721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44" w:rsidRPr="00EE2D44" w14:paraId="04F0360A" w14:textId="77777777" w:rsidTr="00EE2D44">
        <w:tc>
          <w:tcPr>
            <w:tcW w:w="9016" w:type="dxa"/>
            <w:shd w:val="clear" w:color="auto" w:fill="000000" w:themeFill="text1"/>
          </w:tcPr>
          <w:p w14:paraId="520DA230" w14:textId="6928A4DC" w:rsidR="00EE2D44" w:rsidRDefault="00EE2D44" w:rsidP="009721D6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lastRenderedPageBreak/>
              <w:t xml:space="preserve">Section E: Summary of </w:t>
            </w:r>
            <w:r w:rsidR="001D3BFF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r w:rsidR="001F0AF0" w:rsidRPr="005D137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D137A">
              <w:rPr>
                <w:rFonts w:ascii="Arial" w:hAnsi="Arial" w:cs="Arial"/>
                <w:b/>
                <w:color w:val="FFFFFF" w:themeColor="background1"/>
              </w:rPr>
              <w:t xml:space="preserve">00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3BD8BDA5" w14:textId="75CE4CE0" w:rsidR="00FF2284" w:rsidRPr="00FF2284" w:rsidRDefault="00FF2284" w:rsidP="009721D6">
            <w:pPr>
              <w:pStyle w:val="NoSpacing"/>
              <w:rPr>
                <w:rFonts w:ascii="Arial" w:hAnsi="Arial" w:cs="Arial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>Description of project and solution/service rendered within the qualifying period of 1 Apr 202</w:t>
            </w:r>
            <w:r w:rsidR="004845BD">
              <w:rPr>
                <w:rFonts w:ascii="Arial" w:hAnsi="Arial" w:cs="Arial"/>
                <w:i/>
              </w:rPr>
              <w:t>2</w:t>
            </w:r>
            <w:r w:rsidRPr="00FF2284">
              <w:rPr>
                <w:rFonts w:ascii="Arial" w:hAnsi="Arial" w:cs="Arial"/>
                <w:i/>
              </w:rPr>
              <w:t xml:space="preserve"> to </w:t>
            </w:r>
            <w:r w:rsidR="004845BD">
              <w:rPr>
                <w:rFonts w:ascii="Arial" w:hAnsi="Arial" w:cs="Arial"/>
                <w:i/>
              </w:rPr>
              <w:t>28 Feb 2023</w:t>
            </w:r>
            <w:r w:rsidRPr="00FF2284">
              <w:rPr>
                <w:rFonts w:ascii="Arial" w:hAnsi="Arial" w:cs="Arial"/>
                <w:i/>
              </w:rPr>
              <w:t>.</w:t>
            </w:r>
          </w:p>
        </w:tc>
      </w:tr>
      <w:tr w:rsidR="00EE2D44" w:rsidRPr="00EE2D44" w14:paraId="0FCAB3C0" w14:textId="77777777" w:rsidTr="00EE2D44">
        <w:tc>
          <w:tcPr>
            <w:tcW w:w="9016" w:type="dxa"/>
          </w:tcPr>
          <w:p w14:paraId="20DF9396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D7B04E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241DEDC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1EE944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55E1F9" w14:textId="740F7596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137BD10" w14:textId="08928F51" w:rsidR="00B700E1" w:rsidRDefault="00B700E1" w:rsidP="009721D6">
      <w:pPr>
        <w:pStyle w:val="NoSpacing"/>
        <w:rPr>
          <w:rFonts w:ascii="Arial" w:hAnsi="Arial" w:cs="Arial"/>
          <w:lang w:val="en-US"/>
        </w:rPr>
      </w:pPr>
    </w:p>
    <w:p w14:paraId="7990DD3B" w14:textId="77777777" w:rsidR="003E5EF3" w:rsidRDefault="003E5EF3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284" w:rsidRPr="00AF164A" w14:paraId="2E334894" w14:textId="77777777" w:rsidTr="009B26D2">
        <w:tc>
          <w:tcPr>
            <w:tcW w:w="9016" w:type="dxa"/>
            <w:shd w:val="clear" w:color="auto" w:fill="000000" w:themeFill="text1"/>
          </w:tcPr>
          <w:p w14:paraId="42135F4F" w14:textId="1F022219" w:rsidR="00FF2284" w:rsidRPr="00AF164A" w:rsidRDefault="00FF2284" w:rsidP="009B26D2">
            <w:pPr>
              <w:pStyle w:val="NoSpacing"/>
              <w:rPr>
                <w:rFonts w:ascii="Arial" w:hAnsi="Arial" w:cs="Arial"/>
                <w:b/>
              </w:rPr>
            </w:pP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F: Nomination </w:t>
            </w:r>
            <w:r w:rsidR="001D3BFF"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d</w:t>
            </w: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etails</w:t>
            </w:r>
            <w:r w:rsidRPr="00AF164A">
              <w:rPr>
                <w:rFonts w:ascii="Arial" w:hAnsi="Arial" w:cs="Arial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b/>
              </w:rPr>
              <w:t xml:space="preserve">(not more than </w:t>
            </w:r>
            <w:r w:rsidRPr="0092718C">
              <w:rPr>
                <w:rFonts w:ascii="Arial" w:hAnsi="Arial" w:cs="Arial"/>
                <w:b/>
                <w:u w:val="single"/>
              </w:rPr>
              <w:t>300 words</w:t>
            </w:r>
            <w:r w:rsidR="001D3BFF" w:rsidRPr="0092718C">
              <w:rPr>
                <w:rFonts w:ascii="Arial" w:hAnsi="Arial" w:cs="Arial"/>
                <w:b/>
                <w:u w:val="single"/>
              </w:rPr>
              <w:t xml:space="preserve"> per section</w:t>
            </w:r>
            <w:r w:rsidRPr="00AF164A">
              <w:rPr>
                <w:rFonts w:ascii="Arial" w:hAnsi="Arial" w:cs="Arial"/>
                <w:b/>
              </w:rPr>
              <w:t>)</w:t>
            </w:r>
          </w:p>
          <w:p w14:paraId="3A24BB54" w14:textId="60F4E689" w:rsidR="00FF2284" w:rsidRPr="00AF164A" w:rsidRDefault="00FF2284" w:rsidP="00FF2284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Note: Publicity write-up will be based on this. Please highlight information that is not for publicity and indicate reason why it is not appropriate for publicity.</w:t>
            </w:r>
          </w:p>
        </w:tc>
      </w:tr>
      <w:tr w:rsidR="00FF2284" w:rsidRPr="00AF164A" w14:paraId="6DBB8F08" w14:textId="77777777" w:rsidTr="009B26D2">
        <w:tc>
          <w:tcPr>
            <w:tcW w:w="9016" w:type="dxa"/>
          </w:tcPr>
          <w:p w14:paraId="402EA108" w14:textId="13EAA5A6" w:rsidR="0012687C" w:rsidRPr="00AF164A" w:rsidRDefault="00A81F1E" w:rsidP="0012687C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team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worked with community partners to resolve an issue which was complex. 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E.g. the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solution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took great effort, time, and coordination, in terms of technical works, legal implications, and/or citizen engagement, and</w:t>
            </w:r>
          </w:p>
          <w:p w14:paraId="57E48F4A" w14:textId="19B2D181" w:rsidR="0012687C" w:rsidRPr="00AF164A" w:rsidRDefault="0012687C" w:rsidP="0012687C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involved several workstreams.</w:t>
            </w:r>
          </w:p>
          <w:p w14:paraId="68E83F92" w14:textId="7659EC7C" w:rsidR="00FF2284" w:rsidRPr="00AF164A" w:rsidRDefault="00FF2284" w:rsidP="0012687C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7A045031" w14:textId="77777777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  <w:p w14:paraId="5015C1E0" w14:textId="30DBC43E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A81F1E" w:rsidRPr="00AF164A" w14:paraId="1C363F04" w14:textId="77777777" w:rsidTr="009B26D2">
        <w:tc>
          <w:tcPr>
            <w:tcW w:w="9016" w:type="dxa"/>
          </w:tcPr>
          <w:p w14:paraId="143FE870" w14:textId="2BE1860E" w:rsidR="00A81F1E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Describe how the solution was impactful, sustainable and effective</w:t>
            </w:r>
            <w:r w:rsidR="00AF164A" w:rsidRPr="00AF164A"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05E09C22" w14:textId="5AEB3FC8" w:rsidR="00AF164A" w:rsidRPr="00AF164A" w:rsidRDefault="00AF164A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E.g. the solution 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was a long-term </w:t>
            </w:r>
            <w:r w:rsidR="001F0AF0" w:rsidRPr="005D137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remedy to the issue</w:t>
            </w:r>
            <w:r w:rsidR="001F0AF0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that </w:t>
            </w: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improved the everyday lives of residents and their living environment. </w:t>
            </w:r>
          </w:p>
          <w:p w14:paraId="7E1D5E01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370533CE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434A80A6" w14:textId="47AC45F9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A81F1E" w:rsidRPr="00AF164A" w14:paraId="256F6FCF" w14:textId="77777777" w:rsidTr="00AF164A">
        <w:trPr>
          <w:trHeight w:val="1053"/>
        </w:trPr>
        <w:tc>
          <w:tcPr>
            <w:tcW w:w="9016" w:type="dxa"/>
          </w:tcPr>
          <w:p w14:paraId="600EB5C1" w14:textId="77777777" w:rsidR="00AF164A" w:rsidRDefault="00A81F1E" w:rsidP="00AF164A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Describe how the solution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demonstrated active community participation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 xml:space="preserve">was 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>a good example of s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trong ground-up effort led by the community.</w:t>
            </w:r>
          </w:p>
          <w:p w14:paraId="2F5FA753" w14:textId="77777777" w:rsidR="00AF164A" w:rsidRPr="00AF164A" w:rsidRDefault="00AF164A" w:rsidP="00AF164A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E.g. the solution was started, developed, and implemented by members of the community.</w:t>
            </w:r>
          </w:p>
          <w:p w14:paraId="69BADA00" w14:textId="03A2D873" w:rsidR="003E5EF3" w:rsidRPr="00AF164A" w:rsidRDefault="00AF164A" w:rsidP="00AF164A">
            <w:pPr>
              <w:pStyle w:val="ListParagraph"/>
              <w:ind w:left="862"/>
              <w:rPr>
                <w:rFonts w:eastAsia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BE9DA7C" w14:textId="125FC349" w:rsidR="003E5EF3" w:rsidRPr="00AF164A" w:rsidRDefault="003E5EF3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3E5EF3" w:rsidRPr="00AF164A" w14:paraId="5FC6C1C8" w14:textId="77777777" w:rsidTr="003E5EF3">
        <w:trPr>
          <w:trHeight w:val="394"/>
        </w:trPr>
        <w:tc>
          <w:tcPr>
            <w:tcW w:w="9016" w:type="dxa"/>
          </w:tcPr>
          <w:p w14:paraId="6C1D2623" w14:textId="3A3B7291" w:rsidR="003E5EF3" w:rsidRPr="00AF164A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>List down service accolades/commendation from the feedback provider and/or another agency, and good feedback from external parties.</w:t>
            </w:r>
          </w:p>
          <w:p w14:paraId="3A91CD0E" w14:textId="3C2C5758" w:rsidR="003E5EF3" w:rsidRPr="00AF164A" w:rsidRDefault="00AF164A" w:rsidP="001D3BFF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2D137D9D" w14:textId="77777777" w:rsidR="003E5EF3" w:rsidRPr="00AF164A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6609BDE" w14:textId="7ECA7E7A" w:rsidR="00EB6B6E" w:rsidRDefault="00EB6B6E" w:rsidP="009721D6">
      <w:pPr>
        <w:pStyle w:val="NoSpacing"/>
        <w:rPr>
          <w:rFonts w:ascii="Arial" w:hAnsi="Arial" w:cs="Arial"/>
          <w:lang w:val="en-US"/>
        </w:rPr>
      </w:pPr>
    </w:p>
    <w:p w14:paraId="396301C9" w14:textId="77777777" w:rsidR="001D3BFF" w:rsidRDefault="001D3BFF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EF3" w14:paraId="07D50481" w14:textId="77777777" w:rsidTr="001D3BFF">
        <w:tc>
          <w:tcPr>
            <w:tcW w:w="9016" w:type="dxa"/>
            <w:shd w:val="clear" w:color="auto" w:fill="000000" w:themeFill="text1"/>
          </w:tcPr>
          <w:p w14:paraId="7DF3AA31" w14:textId="3F8E708B" w:rsidR="003E5EF3" w:rsidRPr="001D3BFF" w:rsidRDefault="001D3BFF" w:rsidP="009721D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3E5EF3" w14:paraId="1B26FE0B" w14:textId="77777777" w:rsidTr="003E5EF3">
        <w:tc>
          <w:tcPr>
            <w:tcW w:w="9016" w:type="dxa"/>
          </w:tcPr>
          <w:p w14:paraId="6A36F499" w14:textId="77777777" w:rsidR="003E5EF3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</w:p>
          <w:p w14:paraId="4D70B78E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BB73FA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9642CC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1A6F28" w14:textId="0D5CF100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62198866" w14:textId="77777777" w:rsidR="003E5EF3" w:rsidRPr="00EE2D44" w:rsidRDefault="003E5EF3" w:rsidP="009721D6">
      <w:pPr>
        <w:pStyle w:val="NoSpacing"/>
        <w:rPr>
          <w:rFonts w:ascii="Arial" w:hAnsi="Arial" w:cs="Arial"/>
          <w:lang w:val="en-US"/>
        </w:rPr>
      </w:pPr>
    </w:p>
    <w:sectPr w:rsidR="003E5EF3" w:rsidRPr="00E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1377" w14:textId="77777777" w:rsidR="00AE621F" w:rsidRDefault="00AE621F" w:rsidP="00E1768C">
      <w:r>
        <w:separator/>
      </w:r>
    </w:p>
  </w:endnote>
  <w:endnote w:type="continuationSeparator" w:id="0">
    <w:p w14:paraId="0126CC31" w14:textId="77777777" w:rsidR="00AE621F" w:rsidRDefault="00AE621F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6F1D" w14:textId="77777777" w:rsidR="008758EE" w:rsidRDefault="0087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798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7DA4F" w14:textId="10727F84" w:rsidR="008758EE" w:rsidRDefault="00875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EAC9D" w14:textId="77777777" w:rsidR="00221D8F" w:rsidRDefault="00221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F92F" w14:textId="77777777" w:rsidR="008758EE" w:rsidRDefault="0087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ABA6" w14:textId="77777777" w:rsidR="00AE621F" w:rsidRDefault="00AE621F" w:rsidP="00E1768C">
      <w:r>
        <w:separator/>
      </w:r>
    </w:p>
  </w:footnote>
  <w:footnote w:type="continuationSeparator" w:id="0">
    <w:p w14:paraId="16C063C7" w14:textId="77777777" w:rsidR="00AE621F" w:rsidRDefault="00AE621F" w:rsidP="00E1768C">
      <w:r>
        <w:continuationSeparator/>
      </w:r>
    </w:p>
  </w:footnote>
  <w:footnote w:id="1">
    <w:p w14:paraId="21543786" w14:textId="77777777" w:rsidR="009721D6" w:rsidRPr="000C3F1C" w:rsidRDefault="009721D6" w:rsidP="009721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note that </w:t>
      </w:r>
      <w:r>
        <w:rPr>
          <w:color w:val="000000"/>
        </w:rPr>
        <w:t xml:space="preserve">the maximum number of members in each nominated team is </w:t>
      </w:r>
      <w:r>
        <w:rPr>
          <w:b/>
          <w:color w:val="000000"/>
        </w:rPr>
        <w:t>12</w:t>
      </w:r>
      <w:r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4B1" w14:textId="77777777" w:rsidR="008758EE" w:rsidRDefault="00875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548DAC54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4845BD">
      <w:rPr>
        <w:rFonts w:ascii="Arial" w:hAnsi="Arial" w:cs="Arial"/>
        <w:b/>
        <w:sz w:val="24"/>
        <w:szCs w:val="24"/>
        <w:u w:val="single"/>
      </w:rPr>
      <w:t>3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106543" w14:textId="16F0C94B" w:rsidR="00E1768C" w:rsidRPr="00E1768C" w:rsidRDefault="0012687C" w:rsidP="00E1768C">
    <w:pPr>
      <w:pStyle w:val="NoSpacing"/>
      <w:spacing w:line="360" w:lineRule="auto"/>
      <w:jc w:val="center"/>
      <w:rPr>
        <w:rFonts w:ascii="Arial" w:hAnsi="Arial" w:cs="Arial"/>
        <w:b/>
        <w:color w:val="0070C0"/>
        <w:sz w:val="24"/>
        <w:szCs w:val="24"/>
        <w:u w:val="single"/>
      </w:rPr>
    </w:pPr>
    <w:r>
      <w:rPr>
        <w:rFonts w:ascii="Arial" w:hAnsi="Arial" w:cs="Arial"/>
        <w:b/>
        <w:color w:val="0070C0"/>
        <w:sz w:val="24"/>
        <w:szCs w:val="24"/>
        <w:u w:val="single"/>
      </w:rPr>
      <w:t xml:space="preserve">COMMUNITY </w:t>
    </w:r>
    <w:r w:rsidR="00E1768C" w:rsidRPr="004D5C4C">
      <w:rPr>
        <w:rFonts w:ascii="Arial" w:hAnsi="Arial" w:cs="Arial"/>
        <w:b/>
        <w:color w:val="0070C0"/>
        <w:sz w:val="24"/>
        <w:szCs w:val="24"/>
        <w:u w:val="single"/>
      </w:rPr>
      <w:t>CATEGORY</w:t>
    </w:r>
  </w:p>
  <w:p w14:paraId="4FFEE00A" w14:textId="77777777" w:rsidR="00E1768C" w:rsidRDefault="00E17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2B41" w14:textId="77777777" w:rsidR="008758EE" w:rsidRDefault="00875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DF4"/>
    <w:multiLevelType w:val="hybridMultilevel"/>
    <w:tmpl w:val="D9DA00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72F"/>
    <w:multiLevelType w:val="hybridMultilevel"/>
    <w:tmpl w:val="9D066FB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3E1FA7"/>
    <w:multiLevelType w:val="hybridMultilevel"/>
    <w:tmpl w:val="D4E4CF88"/>
    <w:lvl w:ilvl="0" w:tplc="73CE433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41A0D"/>
    <w:multiLevelType w:val="hybridMultilevel"/>
    <w:tmpl w:val="5290B17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8705">
    <w:abstractNumId w:val="2"/>
  </w:num>
  <w:num w:numId="2" w16cid:durableId="2054883221">
    <w:abstractNumId w:val="6"/>
  </w:num>
  <w:num w:numId="3" w16cid:durableId="27607977">
    <w:abstractNumId w:val="4"/>
  </w:num>
  <w:num w:numId="4" w16cid:durableId="1035816308">
    <w:abstractNumId w:val="7"/>
  </w:num>
  <w:num w:numId="5" w16cid:durableId="298803053">
    <w:abstractNumId w:val="1"/>
  </w:num>
  <w:num w:numId="6" w16cid:durableId="123623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5275840">
    <w:abstractNumId w:val="3"/>
  </w:num>
  <w:num w:numId="8" w16cid:durableId="8542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0D2773"/>
    <w:rsid w:val="0012687C"/>
    <w:rsid w:val="001C46C7"/>
    <w:rsid w:val="001D3BFF"/>
    <w:rsid w:val="001F0AF0"/>
    <w:rsid w:val="00221D8F"/>
    <w:rsid w:val="00361BDF"/>
    <w:rsid w:val="003A6A61"/>
    <w:rsid w:val="003E4F0E"/>
    <w:rsid w:val="003E5EF3"/>
    <w:rsid w:val="004845BD"/>
    <w:rsid w:val="004F4300"/>
    <w:rsid w:val="005A06B3"/>
    <w:rsid w:val="005D137A"/>
    <w:rsid w:val="00641BF0"/>
    <w:rsid w:val="0071229B"/>
    <w:rsid w:val="008758EE"/>
    <w:rsid w:val="0092718C"/>
    <w:rsid w:val="00956FDE"/>
    <w:rsid w:val="009721D6"/>
    <w:rsid w:val="009B3398"/>
    <w:rsid w:val="00A81F1E"/>
    <w:rsid w:val="00AC1A57"/>
    <w:rsid w:val="00AE621F"/>
    <w:rsid w:val="00AF164A"/>
    <w:rsid w:val="00B700E1"/>
    <w:rsid w:val="00BA2675"/>
    <w:rsid w:val="00E1768C"/>
    <w:rsid w:val="00E17FD0"/>
    <w:rsid w:val="00EB6B6E"/>
    <w:rsid w:val="00ED4963"/>
    <w:rsid w:val="00EE2D44"/>
    <w:rsid w:val="00F502D2"/>
    <w:rsid w:val="00F53684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3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Alison LOW Chi Chien (MND)</dc:creator>
  <cp:keywords/>
  <dc:description/>
  <cp:lastModifiedBy>Aileen LEE (MND)</cp:lastModifiedBy>
  <cp:revision>2</cp:revision>
  <dcterms:created xsi:type="dcterms:W3CDTF">2022-12-14T06:46:00Z</dcterms:created>
  <dcterms:modified xsi:type="dcterms:W3CDTF">2022-12-14T06:46:00Z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2022-01-05T06:42:57Z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56a23931-5fb5-4a9e-904d-56b246dd5b5b</vt:lpwstr>
  </property>
  <property fmtid="{D5CDD505-2E9C-101B-9397-08002B2CF9AE}" pid="8" name="MSIP_Label_4f288355-fb4c-44cd-b9ca-40cfc2aee5f8_ContentBits">
    <vt:lpwstr>0</vt:lpwstr>
  </property>
</Properties>
</file>